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63277" w14:textId="211DD52F" w:rsidR="004E11E1" w:rsidRPr="004872B8" w:rsidRDefault="004E11E1" w:rsidP="00443CC5">
      <w:pPr>
        <w:spacing w:after="120"/>
        <w:jc w:val="right"/>
        <w:rPr>
          <w:rFonts w:ascii="Arial" w:hAnsi="Arial" w:cs="Arial"/>
          <w:color w:val="FF0000"/>
          <w:sz w:val="18"/>
          <w:szCs w:val="18"/>
        </w:rPr>
      </w:pPr>
      <w:r w:rsidRPr="004872B8">
        <w:rPr>
          <w:rFonts w:ascii="Arial" w:hAnsi="Arial" w:cs="Arial"/>
          <w:color w:val="FF0000"/>
          <w:sz w:val="18"/>
          <w:szCs w:val="18"/>
        </w:rPr>
        <w:t>[Lugar y fecha]</w:t>
      </w:r>
    </w:p>
    <w:p w14:paraId="7655480E" w14:textId="77777777" w:rsidR="006F7B44" w:rsidRPr="00390592" w:rsidRDefault="006F7B44" w:rsidP="006F7B44">
      <w:pPr>
        <w:widowControl w:val="0"/>
        <w:autoSpaceDE w:val="0"/>
        <w:autoSpaceDN w:val="0"/>
        <w:spacing w:before="93" w:after="0" w:line="240" w:lineRule="auto"/>
        <w:ind w:right="3316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40BA3347" w14:textId="77777777" w:rsidR="006F7B44" w:rsidRPr="00390592" w:rsidRDefault="006F7B44" w:rsidP="006F7B44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424DFDBD" w14:textId="77777777" w:rsidR="006F7B44" w:rsidRPr="00390592" w:rsidRDefault="006F7B44" w:rsidP="006F7B44">
      <w:pPr>
        <w:widowControl w:val="0"/>
        <w:autoSpaceDE w:val="0"/>
        <w:autoSpaceDN w:val="0"/>
        <w:spacing w:before="1" w:after="0" w:line="240" w:lineRule="auto"/>
        <w:ind w:right="1082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450C186C" w14:textId="77777777" w:rsidR="006F7B44" w:rsidRPr="00390592" w:rsidRDefault="006F7B44" w:rsidP="006F7B44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309C0881" w14:textId="7CDD4505" w:rsidR="004E11E1" w:rsidRPr="004872B8" w:rsidRDefault="004E11E1" w:rsidP="004A089E">
      <w:pPr>
        <w:spacing w:before="180" w:after="180" w:line="240" w:lineRule="auto"/>
        <w:ind w:left="3686" w:right="49"/>
        <w:jc w:val="right"/>
        <w:rPr>
          <w:rFonts w:ascii="Arial" w:hAnsi="Arial" w:cs="Arial"/>
          <w:sz w:val="18"/>
          <w:szCs w:val="18"/>
        </w:rPr>
      </w:pPr>
      <w:r w:rsidRPr="004872B8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4872B8">
        <w:rPr>
          <w:rFonts w:ascii="Arial" w:hAnsi="Arial" w:cs="Arial"/>
          <w:b/>
          <w:bCs/>
          <w:sz w:val="18"/>
          <w:szCs w:val="18"/>
        </w:rPr>
        <w:t xml:space="preserve"> </w:t>
      </w:r>
      <w:r w:rsidR="002D5CBA" w:rsidRPr="004872B8">
        <w:rPr>
          <w:rFonts w:ascii="Arial" w:hAnsi="Arial" w:cs="Arial"/>
          <w:sz w:val="18"/>
          <w:szCs w:val="18"/>
        </w:rPr>
        <w:t>Declaratoria</w:t>
      </w:r>
      <w:r w:rsidR="00847CD9" w:rsidRPr="004872B8">
        <w:rPr>
          <w:rFonts w:ascii="Arial" w:hAnsi="Arial" w:cs="Arial"/>
          <w:sz w:val="18"/>
          <w:szCs w:val="18"/>
        </w:rPr>
        <w:t xml:space="preserve"> de no con</w:t>
      </w:r>
      <w:r w:rsidR="009E617A" w:rsidRPr="004872B8">
        <w:rPr>
          <w:rFonts w:ascii="Arial" w:hAnsi="Arial" w:cs="Arial"/>
          <w:sz w:val="18"/>
          <w:szCs w:val="18"/>
        </w:rPr>
        <w:t>flicto de interés</w:t>
      </w:r>
      <w:r w:rsidR="002D5CBA" w:rsidRPr="004872B8">
        <w:rPr>
          <w:rFonts w:ascii="Arial" w:hAnsi="Arial" w:cs="Arial"/>
          <w:sz w:val="18"/>
          <w:szCs w:val="18"/>
        </w:rPr>
        <w:t>.</w:t>
      </w:r>
    </w:p>
    <w:p w14:paraId="6364920F" w14:textId="7759CFEB" w:rsidR="00CA4027" w:rsidRPr="004872B8" w:rsidRDefault="00737525" w:rsidP="004A089E">
      <w:pPr>
        <w:spacing w:before="180" w:after="180" w:line="240" w:lineRule="auto"/>
        <w:ind w:right="5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s-ES"/>
        </w:rPr>
        <w:t>H</w:t>
      </w:r>
      <w:r w:rsidRPr="00737525">
        <w:rPr>
          <w:rFonts w:ascii="Arial" w:hAnsi="Arial" w:cs="Arial"/>
          <w:sz w:val="18"/>
          <w:szCs w:val="18"/>
          <w:lang w:val="es-ES"/>
        </w:rPr>
        <w:t xml:space="preserve">ago referencia a la Convocatoria dirigida a las Unidades de Inspección interesadas en obtener la Aprobación para realizar la Evaluación de la Conformidad de la Norma Oficial Mexicana NOM-006-ASEA-2017, Especificaciones y criterios técnicos de Seguridad Industrial, Seguridad Operativa y Protección al Medio Ambiente para el Diseño, Construcción, </w:t>
      </w:r>
      <w:proofErr w:type="spellStart"/>
      <w:r w:rsidRPr="00737525">
        <w:rPr>
          <w:rFonts w:ascii="Arial" w:hAnsi="Arial" w:cs="Arial"/>
          <w:sz w:val="18"/>
          <w:szCs w:val="18"/>
          <w:lang w:val="es-ES"/>
        </w:rPr>
        <w:t>Pre-arranque</w:t>
      </w:r>
      <w:proofErr w:type="spellEnd"/>
      <w:r w:rsidRPr="00737525">
        <w:rPr>
          <w:rFonts w:ascii="Arial" w:hAnsi="Arial" w:cs="Arial"/>
          <w:sz w:val="18"/>
          <w:szCs w:val="18"/>
          <w:lang w:val="es-ES"/>
        </w:rPr>
        <w:t xml:space="preserve">, Operación, Mantenimiento, Cierre y Desmantelamiento de las instalaciones terrestres de almacenamiento de Petrolíferos y Petróleo, excepto para Gas Licuado de Petróleo, conforme al ACUERDO por el cual se reforma la denominación, se modifican, adicionan y derogan diversos numerales de la Convocatoria para obtener la Aprobación como Unidad de Verificación para realizar la evaluación de la conformidad de la Norma Oficial Mexicana NOM-006-ASEA-2017, Especificaciones y criterios técnicos de Seguridad Industrial, Seguridad Operativa y Protección al Medio Ambiente para el Diseño, Construcción, </w:t>
      </w:r>
      <w:proofErr w:type="spellStart"/>
      <w:r w:rsidRPr="00737525">
        <w:rPr>
          <w:rFonts w:ascii="Arial" w:hAnsi="Arial" w:cs="Arial"/>
          <w:sz w:val="18"/>
          <w:szCs w:val="18"/>
          <w:lang w:val="es-ES"/>
        </w:rPr>
        <w:t>Pre-arranque</w:t>
      </w:r>
      <w:proofErr w:type="spellEnd"/>
      <w:r w:rsidRPr="00737525">
        <w:rPr>
          <w:rFonts w:ascii="Arial" w:hAnsi="Arial" w:cs="Arial"/>
          <w:sz w:val="18"/>
          <w:szCs w:val="18"/>
          <w:lang w:val="es-ES"/>
        </w:rPr>
        <w:t>, Operación, Mantenimiento, Cierre y Desmantelamiento de las instalaciones terrestres de almacenamiento de Petrolíferos y Petróleos, excepto para Gas Licuado de Petróleo; emitido por la Agencia Nacional de Seguridad Industrial y de Protección al Medio Ambiente del Sector Hidrocarburos y publicado en el Diario Oficial de la Federación el 21 de diciembre de 2023.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4872B8" w14:paraId="3A025774" w14:textId="77777777" w:rsidTr="00BE047F">
        <w:tc>
          <w:tcPr>
            <w:tcW w:w="8828" w:type="dxa"/>
          </w:tcPr>
          <w:p w14:paraId="1A1A779C" w14:textId="77777777" w:rsidR="003E1888" w:rsidRPr="004872B8" w:rsidRDefault="003E1888" w:rsidP="0094538D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4872B8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moral, utilizar este párrafo]</w:t>
            </w:r>
          </w:p>
          <w:p w14:paraId="6A78DEA5" w14:textId="2DD51E12" w:rsidR="00BE047F" w:rsidRPr="004872B8" w:rsidRDefault="00BE047F" w:rsidP="0094538D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[Nombre del representante</w:t>
            </w:r>
            <w:r w:rsidR="00302264" w:rsidRPr="004872B8">
              <w:rPr>
                <w:sz w:val="18"/>
                <w:szCs w:val="18"/>
              </w:rPr>
              <w:t xml:space="preserve"> </w:t>
            </w:r>
            <w:r w:rsidR="00302264" w:rsidRPr="004872B8">
              <w:rPr>
                <w:rFonts w:ascii="Arial" w:hAnsi="Arial" w:cs="Arial"/>
                <w:color w:val="FF0000"/>
                <w:sz w:val="18"/>
                <w:szCs w:val="18"/>
              </w:rPr>
              <w:t>o apoderado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 xml:space="preserve"> legal del solicitante]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 en mí carácter de </w:t>
            </w:r>
            <w:r w:rsidR="00573730" w:rsidRPr="004872B8">
              <w:rPr>
                <w:rFonts w:ascii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, otorgado bajo la fe del Notario Público número 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, manifiesto que para dar cumplimiento a lo establecido en el artículo </w:t>
            </w:r>
            <w:r w:rsidR="00081A25" w:rsidRPr="004872B8">
              <w:rPr>
                <w:rFonts w:ascii="Arial" w:hAnsi="Arial" w:cs="Arial"/>
                <w:sz w:val="18"/>
                <w:szCs w:val="18"/>
              </w:rPr>
              <w:t>8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1A25" w:rsidRPr="004872B8">
              <w:rPr>
                <w:rFonts w:ascii="Arial" w:hAnsi="Arial" w:cs="Arial"/>
                <w:sz w:val="18"/>
                <w:szCs w:val="18"/>
              </w:rPr>
              <w:t>fracción V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II, </w:t>
            </w:r>
            <w:r w:rsidR="00081A25" w:rsidRPr="004872B8">
              <w:rPr>
                <w:rFonts w:ascii="Arial" w:hAnsi="Arial" w:cs="Arial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</w:tc>
      </w:tr>
    </w:tbl>
    <w:p w14:paraId="51ED83E9" w14:textId="1FEA5172" w:rsidR="00BE047F" w:rsidRPr="004872B8" w:rsidRDefault="00BE047F" w:rsidP="00545100">
      <w:pPr>
        <w:spacing w:after="0" w:line="240" w:lineRule="auto"/>
        <w:ind w:right="51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4872B8" w14:paraId="66B16CAD" w14:textId="77777777" w:rsidTr="00BE047F">
        <w:tc>
          <w:tcPr>
            <w:tcW w:w="8828" w:type="dxa"/>
          </w:tcPr>
          <w:p w14:paraId="57ABE343" w14:textId="4DB53E46" w:rsidR="003E1888" w:rsidRPr="004872B8" w:rsidRDefault="003E1888" w:rsidP="00545100">
            <w:pPr>
              <w:widowControl w:val="0"/>
              <w:autoSpaceDE w:val="0"/>
              <w:autoSpaceDN w:val="0"/>
              <w:spacing w:before="120" w:after="120"/>
              <w:ind w:right="-109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 w:rsidRPr="004872B8">
              <w:rPr>
                <w:rFonts w:ascii="Arial" w:eastAsia="Arial" w:hAnsi="Arial" w:cs="Arial"/>
                <w:color w:val="FF0000"/>
                <w:sz w:val="18"/>
                <w:szCs w:val="18"/>
              </w:rPr>
              <w:t>[En caso de persona física, utilizar este párrafo]</w:t>
            </w:r>
          </w:p>
          <w:p w14:paraId="70A78BF7" w14:textId="60C88416" w:rsidR="00BE047F" w:rsidRPr="004872B8" w:rsidRDefault="00BE047F" w:rsidP="00545100">
            <w:pPr>
              <w:spacing w:before="120" w:after="120"/>
              <w:ind w:right="5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="002242CB" w:rsidRPr="004872B8">
              <w:rPr>
                <w:rFonts w:ascii="Arial" w:hAnsi="Arial" w:cs="Arial"/>
                <w:sz w:val="18"/>
                <w:szCs w:val="18"/>
              </w:rPr>
              <w:t>,</w:t>
            </w:r>
            <w:r w:rsidR="00244E96" w:rsidRPr="004872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sz w:val="18"/>
                <w:szCs w:val="18"/>
              </w:rPr>
              <w:t>personalidad que acredito mediante la identificación oficial vigente de</w:t>
            </w:r>
            <w:r w:rsidRPr="004872B8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4872B8">
              <w:rPr>
                <w:rFonts w:ascii="Arial" w:hAnsi="Arial" w:cs="Arial"/>
                <w:sz w:val="18"/>
                <w:szCs w:val="18"/>
              </w:rPr>
              <w:t>,</w:t>
            </w:r>
            <w:r w:rsidRPr="004872B8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2242CB" w:rsidRPr="004872B8">
              <w:rPr>
                <w:rFonts w:ascii="Arial" w:hAnsi="Arial" w:cs="Arial"/>
                <w:sz w:val="18"/>
                <w:szCs w:val="18"/>
              </w:rPr>
              <w:t xml:space="preserve">por propio derecho, </w:t>
            </w:r>
            <w:r w:rsidRPr="004872B8">
              <w:rPr>
                <w:rFonts w:ascii="Arial" w:hAnsi="Arial" w:cs="Arial"/>
                <w:sz w:val="18"/>
                <w:szCs w:val="18"/>
              </w:rPr>
              <w:t xml:space="preserve">manifiesto que para dar cumplimiento a lo establecido en el </w:t>
            </w:r>
            <w:r w:rsidR="00302264" w:rsidRPr="004872B8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</w:tc>
      </w:tr>
    </w:tbl>
    <w:p w14:paraId="1C5A78B3" w14:textId="2DA8DE4D" w:rsidR="004E11E1" w:rsidRPr="004872B8" w:rsidRDefault="000612B9" w:rsidP="00244E96">
      <w:pPr>
        <w:pStyle w:val="Textoindependiente"/>
        <w:tabs>
          <w:tab w:val="left" w:pos="9781"/>
        </w:tabs>
        <w:spacing w:before="120" w:after="120"/>
        <w:jc w:val="both"/>
        <w:rPr>
          <w:rFonts w:eastAsiaTheme="minorHAnsi"/>
          <w:lang w:val="es-MX"/>
        </w:rPr>
      </w:pPr>
      <w:r w:rsidRPr="004872B8">
        <w:rPr>
          <w:rFonts w:eastAsiaTheme="minorHAnsi"/>
          <w:lang w:val="es-MX"/>
        </w:rPr>
        <w:t xml:space="preserve">Lo anterior, no exime </w:t>
      </w:r>
      <w:r w:rsidR="00C150B3">
        <w:rPr>
          <w:lang w:val="es-ES"/>
        </w:rPr>
        <w:t>a mi representada</w:t>
      </w:r>
      <w:r w:rsidR="00C31896" w:rsidRPr="004872B8">
        <w:rPr>
          <w:lang w:val="es-ES"/>
        </w:rPr>
        <w:t xml:space="preserve"> </w:t>
      </w:r>
      <w:r w:rsidRPr="004872B8">
        <w:rPr>
          <w:rFonts w:eastAsiaTheme="minorHAnsi"/>
          <w:lang w:val="es-MX"/>
        </w:rPr>
        <w:t>de otras responsabilidades que pudieran derivarse por otras causas o vías, en términos de las leyes aplicables.</w:t>
      </w:r>
    </w:p>
    <w:p w14:paraId="050488B8" w14:textId="77777777" w:rsidR="00244E96" w:rsidRPr="004872B8" w:rsidRDefault="00244E96" w:rsidP="00244E96">
      <w:pPr>
        <w:pStyle w:val="Textoindependiente"/>
        <w:tabs>
          <w:tab w:val="left" w:pos="9781"/>
        </w:tabs>
        <w:spacing w:before="120" w:after="120"/>
        <w:jc w:val="both"/>
        <w:rPr>
          <w:sz w:val="20"/>
          <w:szCs w:val="20"/>
          <w:lang w:val="es-MX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244E96" w:rsidRPr="004872B8" w14:paraId="0602F945" w14:textId="77777777" w:rsidTr="003647EB">
        <w:trPr>
          <w:trHeight w:val="283"/>
          <w:jc w:val="center"/>
        </w:trPr>
        <w:tc>
          <w:tcPr>
            <w:tcW w:w="3969" w:type="dxa"/>
            <w:vAlign w:val="center"/>
          </w:tcPr>
          <w:p w14:paraId="2AD9F118" w14:textId="77777777" w:rsidR="00244E96" w:rsidRPr="004872B8" w:rsidRDefault="00244E96" w:rsidP="003647EB">
            <w:pPr>
              <w:pStyle w:val="ctb10pt"/>
              <w:suppressAutoHyphens w:val="0"/>
              <w:spacing w:line="276" w:lineRule="auto"/>
              <w:rPr>
                <w:rFonts w:cs="Arial"/>
                <w:bCs/>
                <w:sz w:val="18"/>
                <w:szCs w:val="18"/>
                <w:lang w:val="es-ES"/>
              </w:rPr>
            </w:pPr>
            <w:r w:rsidRPr="004872B8">
              <w:rPr>
                <w:rFonts w:cs="Arial"/>
                <w:bCs/>
                <w:sz w:val="18"/>
                <w:szCs w:val="18"/>
                <w:lang w:val="es-ES"/>
              </w:rPr>
              <w:t>ATENTAMENTE</w:t>
            </w:r>
          </w:p>
        </w:tc>
      </w:tr>
      <w:tr w:rsidR="00244E96" w:rsidRPr="004872B8" w14:paraId="0C720857" w14:textId="77777777" w:rsidTr="003647EB">
        <w:trPr>
          <w:trHeight w:val="1134"/>
          <w:jc w:val="center"/>
        </w:trPr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216D7C" w14:textId="77777777" w:rsidR="00244E96" w:rsidRPr="004872B8" w:rsidRDefault="00244E96" w:rsidP="003647EB">
            <w:pPr>
              <w:pStyle w:val="Textoindependiente"/>
              <w:tabs>
                <w:tab w:val="left" w:pos="9781"/>
              </w:tabs>
              <w:spacing w:before="60" w:after="60"/>
              <w:jc w:val="center"/>
              <w:rPr>
                <w:rFonts w:eastAsiaTheme="minorHAnsi"/>
                <w:lang w:val="es-MX"/>
              </w:rPr>
            </w:pPr>
          </w:p>
        </w:tc>
      </w:tr>
      <w:tr w:rsidR="00244E96" w:rsidRPr="004872B8" w14:paraId="083E203D" w14:textId="77777777" w:rsidTr="003647EB">
        <w:trPr>
          <w:jc w:val="center"/>
        </w:trPr>
        <w:tc>
          <w:tcPr>
            <w:tcW w:w="3969" w:type="dxa"/>
            <w:tcBorders>
              <w:top w:val="single" w:sz="8" w:space="0" w:color="auto"/>
            </w:tcBorders>
            <w:vAlign w:val="center"/>
          </w:tcPr>
          <w:p w14:paraId="0DB6A05D" w14:textId="77777777" w:rsidR="00244E96" w:rsidRPr="004872B8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872B8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[Nombre y firma del solicitante persona física o </w:t>
            </w:r>
          </w:p>
          <w:p w14:paraId="3232D073" w14:textId="77777777" w:rsidR="00244E96" w:rsidRPr="004872B8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872B8">
              <w:rPr>
                <w:rFonts w:ascii="Arial" w:hAnsi="Arial" w:cs="Arial"/>
                <w:bCs/>
                <w:color w:val="FF0000"/>
                <w:sz w:val="18"/>
                <w:szCs w:val="18"/>
              </w:rPr>
              <w:t>del representante o apoderado legal de la persona moral solicitante]</w:t>
            </w:r>
          </w:p>
          <w:p w14:paraId="62739C40" w14:textId="77777777" w:rsidR="00244E96" w:rsidRPr="004872B8" w:rsidRDefault="00244E96" w:rsidP="003647EB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4872B8">
              <w:rPr>
                <w:rFonts w:ascii="Arial" w:hAnsi="Arial" w:cs="Arial"/>
                <w:bCs/>
                <w:color w:val="FF0000"/>
                <w:sz w:val="18"/>
                <w:szCs w:val="18"/>
              </w:rPr>
              <w:lastRenderedPageBreak/>
              <w:t>Representante legal / Apoderado legal</w:t>
            </w:r>
          </w:p>
        </w:tc>
      </w:tr>
    </w:tbl>
    <w:p w14:paraId="35339AF5" w14:textId="3AB552FF" w:rsidR="00C716E4" w:rsidRPr="004872B8" w:rsidRDefault="00C716E4" w:rsidP="004E11E1">
      <w:pPr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BCAABE" w14:textId="017F0D06" w:rsidR="008C3CE2" w:rsidRPr="004872B8" w:rsidRDefault="008C3CE2">
      <w:pPr>
        <w:rPr>
          <w:rFonts w:ascii="Arial" w:hAnsi="Arial" w:cs="Arial"/>
          <w:b/>
          <w:i/>
          <w:color w:val="595959" w:themeColor="text1" w:themeTint="A6"/>
          <w:sz w:val="20"/>
          <w:lang w:val="es-ES"/>
        </w:rPr>
      </w:pPr>
      <w:r w:rsidRPr="004872B8">
        <w:rPr>
          <w:rFonts w:ascii="Arial" w:hAnsi="Arial" w:cs="Arial"/>
          <w:b/>
          <w:i/>
          <w:color w:val="595959" w:themeColor="text1" w:themeTint="A6"/>
          <w:sz w:val="20"/>
          <w:lang w:val="es-ES"/>
        </w:rPr>
        <w:br w:type="page"/>
      </w:r>
    </w:p>
    <w:p w14:paraId="02235F3F" w14:textId="77777777" w:rsidR="00412D89" w:rsidRPr="00D85B0F" w:rsidRDefault="00412D89" w:rsidP="00200C83">
      <w:pPr>
        <w:spacing w:line="227" w:lineRule="exact"/>
        <w:jc w:val="both"/>
        <w:rPr>
          <w:rFonts w:ascii="Arial" w:hAnsi="Arial" w:cs="Arial"/>
          <w:b/>
          <w:i/>
          <w:sz w:val="20"/>
          <w:lang w:val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85B0F" w:rsidRPr="00D85B0F" w14:paraId="52351902" w14:textId="77777777" w:rsidTr="00545A78">
        <w:tc>
          <w:tcPr>
            <w:tcW w:w="9067" w:type="dxa"/>
          </w:tcPr>
          <w:p w14:paraId="6E1C63FF" w14:textId="07DEB90B" w:rsidR="00F22F8F" w:rsidRPr="00D85B0F" w:rsidRDefault="00F22F8F" w:rsidP="00F22F8F">
            <w:pPr>
              <w:spacing w:line="227" w:lineRule="exact"/>
              <w:jc w:val="both"/>
              <w:rPr>
                <w:rFonts w:ascii="Arial" w:hAnsi="Arial" w:cs="Arial"/>
                <w:b/>
                <w:i/>
                <w:sz w:val="18"/>
                <w:szCs w:val="18"/>
                <w:lang w:val="es-ES"/>
              </w:rPr>
            </w:pPr>
            <w:r w:rsidRPr="00D85B0F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D85B0F" w:rsidRPr="00D85B0F" w14:paraId="4A6227F3" w14:textId="77777777" w:rsidTr="00545A78">
        <w:tc>
          <w:tcPr>
            <w:tcW w:w="9067" w:type="dxa"/>
          </w:tcPr>
          <w:p w14:paraId="10A4A9AF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El solicitante deberá utilizar un formato para cada solicitud.</w:t>
            </w:r>
          </w:p>
          <w:p w14:paraId="180E4803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6ED5FB9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B7E24BC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 xml:space="preserve">Persona Moral: </w:t>
            </w:r>
          </w:p>
          <w:p w14:paraId="015402C3" w14:textId="426458CE" w:rsidR="005D0D59" w:rsidRPr="00D85B0F" w:rsidRDefault="005D0D59" w:rsidP="005D0D59">
            <w:pPr>
              <w:pStyle w:val="Prrafodelista"/>
              <w:ind w:left="788" w:right="172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 xml:space="preserve">-Indicar el nombre, el cargo y la personalidad jurídica del representante </w:t>
            </w:r>
            <w:r w:rsidR="00302264" w:rsidRPr="00D85B0F">
              <w:rPr>
                <w:rFonts w:ascii="Arial" w:hAnsi="Arial" w:cs="Arial"/>
                <w:noProof/>
                <w:sz w:val="18"/>
                <w:szCs w:val="18"/>
              </w:rPr>
              <w:t xml:space="preserve">o apoderado </w:t>
            </w: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legal.</w:t>
            </w:r>
          </w:p>
          <w:p w14:paraId="0EFAAABD" w14:textId="77777777" w:rsidR="005D0D59" w:rsidRPr="00D85B0F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4174DB78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Persona Física:</w:t>
            </w:r>
          </w:p>
          <w:p w14:paraId="3B146286" w14:textId="77777777" w:rsidR="005D0D59" w:rsidRPr="00D85B0F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18147B42" w14:textId="77777777" w:rsidR="005D0D59" w:rsidRPr="00D85B0F" w:rsidRDefault="005D0D59" w:rsidP="005D0D59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 xml:space="preserve">-Ingresar el número/folio de la identificación. </w:t>
            </w:r>
          </w:p>
          <w:p w14:paraId="2A1A4A63" w14:textId="77777777" w:rsidR="004A23EF" w:rsidRPr="00D85B0F" w:rsidRDefault="004A23EF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En el apartado de “Atentamente” colocar el nombre y firma del representante</w:t>
            </w:r>
            <w:r w:rsidRPr="00D85B0F">
              <w:rPr>
                <w:sz w:val="18"/>
                <w:szCs w:val="18"/>
              </w:rPr>
              <w:t xml:space="preserve"> </w:t>
            </w: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o apoderado legal.</w:t>
            </w:r>
          </w:p>
          <w:p w14:paraId="1C49B7A8" w14:textId="5424FD6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noProof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1F05DF8" w14:textId="77777777" w:rsidR="005D0D59" w:rsidRPr="00D85B0F" w:rsidRDefault="005D0D59" w:rsidP="005D0D59">
            <w:pPr>
              <w:pStyle w:val="Prrafodelista"/>
              <w:widowControl w:val="0"/>
              <w:numPr>
                <w:ilvl w:val="0"/>
                <w:numId w:val="3"/>
              </w:numPr>
              <w:autoSpaceDE w:val="0"/>
              <w:autoSpaceDN w:val="0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</w:pPr>
            <w:r w:rsidRPr="00D85B0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Las instrucciones de llenado deberán ser borradas del formato, antes de su impresión.</w:t>
            </w:r>
          </w:p>
          <w:p w14:paraId="5A0D46CE" w14:textId="6D7174F4" w:rsidR="007D0064" w:rsidRPr="00D85B0F" w:rsidRDefault="007D0064" w:rsidP="005D0D59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2EB3C3A5" w14:textId="77777777" w:rsidR="00412D89" w:rsidRPr="00545A78" w:rsidRDefault="00412D89" w:rsidP="00200C83">
      <w:pPr>
        <w:spacing w:line="227" w:lineRule="exact"/>
        <w:jc w:val="both"/>
        <w:rPr>
          <w:rFonts w:ascii="Arial" w:hAnsi="Arial" w:cs="Arial"/>
          <w:bCs/>
          <w:iCs/>
          <w:color w:val="595959" w:themeColor="text1" w:themeTint="A6"/>
          <w:sz w:val="20"/>
          <w:lang w:val="es-ES"/>
        </w:rPr>
      </w:pPr>
    </w:p>
    <w:sectPr w:rsidR="00412D89" w:rsidRPr="00545A78" w:rsidSect="00027FC1">
      <w:headerReference w:type="default" r:id="rId10"/>
      <w:footerReference w:type="default" r:id="rId11"/>
      <w:pgSz w:w="12240" w:h="15840"/>
      <w:pgMar w:top="1417" w:right="1701" w:bottom="1417" w:left="1701" w:header="708" w:footer="9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7CA8" w14:textId="77777777" w:rsidR="00495550" w:rsidRDefault="00495550" w:rsidP="004E11E1">
      <w:pPr>
        <w:spacing w:after="0" w:line="240" w:lineRule="auto"/>
      </w:pPr>
      <w:r>
        <w:separator/>
      </w:r>
    </w:p>
  </w:endnote>
  <w:endnote w:type="continuationSeparator" w:id="0">
    <w:p w14:paraId="6407A356" w14:textId="77777777" w:rsidR="00495550" w:rsidRDefault="00495550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B8000" w14:textId="63B1DD0A" w:rsidR="003151B0" w:rsidRPr="00244E96" w:rsidRDefault="0092216B" w:rsidP="00244E96">
    <w:pPr>
      <w:pStyle w:val="Piedepgina"/>
      <w:jc w:val="center"/>
      <w:rPr>
        <w:rFonts w:ascii="Arial" w:hAnsi="Arial" w:cs="Arial"/>
        <w:sz w:val="20"/>
        <w:szCs w:val="28"/>
      </w:rPr>
    </w:pPr>
    <w:r w:rsidRPr="00244E96">
      <w:rPr>
        <w:rFonts w:ascii="Arial" w:hAnsi="Arial" w:cs="Arial"/>
        <w:noProof/>
        <w:sz w:val="28"/>
        <w:szCs w:val="28"/>
        <w:lang w:eastAsia="es-MX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C149B5" wp14:editId="324214CA">
              <wp:simplePos x="0" y="0"/>
              <wp:positionH relativeFrom="margin">
                <wp:posOffset>2378124</wp:posOffset>
              </wp:positionH>
              <wp:positionV relativeFrom="paragraph">
                <wp:posOffset>-89975</wp:posOffset>
              </wp:positionV>
              <wp:extent cx="920261" cy="275492"/>
              <wp:effectExtent l="0" t="0" r="0" b="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0261" cy="2754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6C2FB7" w14:textId="66BA9D0F" w:rsidR="0092216B" w:rsidRPr="00244E96" w:rsidRDefault="0092216B" w:rsidP="0092216B">
                          <w:pPr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</w:pP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244E96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1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t xml:space="preserve"> de 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instrText xml:space="preserve"> SECTIONPAGES   \* MERGEFORMAT </w:instrTex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D7FDD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8"/>
                              <w:szCs w:val="18"/>
                            </w:rPr>
                            <w:t>3</w:t>
                          </w:r>
                          <w:r w:rsidRPr="00244E96">
                            <w:rPr>
                              <w:rFonts w:ascii="Arial" w:hAnsi="Arial" w:cs="Arial"/>
                              <w:color w:val="404040" w:themeColor="text1" w:themeTint="B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C149B5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187.25pt;margin-top:-7.1pt;width:72.4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" filled="f" stroked="f" strokeweight=".5pt">
              <v:textbox>
                <w:txbxContent>
                  <w:p w14:paraId="4F6C2FB7" w14:textId="66BA9D0F" w:rsidR="0092216B" w:rsidRPr="00244E96" w:rsidRDefault="0092216B" w:rsidP="0092216B">
                    <w:pPr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</w:pP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Página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Pr="00244E96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1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t xml:space="preserve"> de 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begin"/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instrText xml:space="preserve"> SECTIONPAGES   \* MERGEFORMAT </w:instrTex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separate"/>
                    </w:r>
                    <w:r w:rsidR="004D7FDD">
                      <w:rPr>
                        <w:rFonts w:ascii="Arial" w:hAnsi="Arial" w:cs="Arial"/>
                        <w:noProof/>
                        <w:color w:val="404040" w:themeColor="text1" w:themeTint="BF"/>
                        <w:sz w:val="18"/>
                        <w:szCs w:val="18"/>
                      </w:rPr>
                      <w:t>3</w:t>
                    </w:r>
                    <w:r w:rsidRPr="00244E96">
                      <w:rPr>
                        <w:rFonts w:ascii="Arial" w:hAnsi="Arial" w:cs="Arial"/>
                        <w:color w:val="404040" w:themeColor="text1" w:themeTint="BF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A79DC" w14:textId="77777777" w:rsidR="00495550" w:rsidRDefault="00495550" w:rsidP="004E11E1">
      <w:pPr>
        <w:spacing w:after="0" w:line="240" w:lineRule="auto"/>
      </w:pPr>
      <w:r>
        <w:separator/>
      </w:r>
    </w:p>
  </w:footnote>
  <w:footnote w:type="continuationSeparator" w:id="0">
    <w:p w14:paraId="57C13281" w14:textId="77777777" w:rsidR="00495550" w:rsidRDefault="00495550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753BC6" w:rsidRPr="008C3CE2" w14:paraId="5A07B90D" w14:textId="77777777" w:rsidTr="00E37E53">
      <w:trPr>
        <w:jc w:val="center"/>
      </w:trPr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45DB579" w14:textId="57C87B91" w:rsidR="00753BC6" w:rsidRPr="008C3CE2" w:rsidRDefault="00753BC6" w:rsidP="00753BC6">
          <w:pPr>
            <w:spacing w:line="254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8C3CE2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D7FDD">
            <w:rPr>
              <w:rFonts w:ascii="Arial" w:hAnsi="Arial" w:cs="Arial"/>
              <w:bCs/>
              <w:sz w:val="16"/>
              <w:szCs w:val="16"/>
            </w:rPr>
            <w:t>30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</w:t>
          </w:r>
          <w:r w:rsidR="004D7FDD">
            <w:rPr>
              <w:rFonts w:ascii="Arial" w:hAnsi="Arial" w:cs="Arial"/>
              <w:bCs/>
              <w:sz w:val="16"/>
              <w:szCs w:val="16"/>
            </w:rPr>
            <w:t>08</w:t>
          </w:r>
          <w:r w:rsidRPr="008C3CE2">
            <w:rPr>
              <w:rFonts w:ascii="Arial" w:hAnsi="Arial" w:cs="Arial"/>
              <w:bCs/>
              <w:sz w:val="16"/>
              <w:szCs w:val="16"/>
            </w:rPr>
            <w:t>/202</w:t>
          </w:r>
          <w:r w:rsidR="004D7FDD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409EA49C" w14:textId="24DA435D" w:rsidR="00C716E4" w:rsidRDefault="00847CD9" w:rsidP="00847CD9">
    <w:pPr>
      <w:spacing w:before="240" w:after="240" w:line="240" w:lineRule="auto"/>
      <w:ind w:left="-567" w:right="-516"/>
      <w:jc w:val="center"/>
    </w:pPr>
    <w:r w:rsidRPr="002C0F9F">
      <w:rPr>
        <w:rFonts w:ascii="Arial" w:eastAsiaTheme="minorEastAsia" w:hAnsi="Arial" w:cs="Arial"/>
        <w:b/>
        <w:sz w:val="20"/>
        <w:szCs w:val="20"/>
      </w:rPr>
      <w:t>DECLARACIÓN DE NO CONFLICTO DE INTERÉS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18474435">
    <w:abstractNumId w:val="0"/>
  </w:num>
  <w:num w:numId="2" w16cid:durableId="137496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17345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4CA1"/>
    <w:rsid w:val="00027FC1"/>
    <w:rsid w:val="00060EFE"/>
    <w:rsid w:val="000612B9"/>
    <w:rsid w:val="000632B0"/>
    <w:rsid w:val="00071132"/>
    <w:rsid w:val="00073890"/>
    <w:rsid w:val="00081A25"/>
    <w:rsid w:val="000B79F9"/>
    <w:rsid w:val="000E4EEA"/>
    <w:rsid w:val="000E6E67"/>
    <w:rsid w:val="000F3786"/>
    <w:rsid w:val="000F7D17"/>
    <w:rsid w:val="001008E0"/>
    <w:rsid w:val="00113C1F"/>
    <w:rsid w:val="001942D2"/>
    <w:rsid w:val="001C2C35"/>
    <w:rsid w:val="001F0477"/>
    <w:rsid w:val="001F6CFB"/>
    <w:rsid w:val="00200C83"/>
    <w:rsid w:val="002242CB"/>
    <w:rsid w:val="0024323C"/>
    <w:rsid w:val="00244E96"/>
    <w:rsid w:val="002D5CBA"/>
    <w:rsid w:val="002F10AB"/>
    <w:rsid w:val="0030171B"/>
    <w:rsid w:val="00302264"/>
    <w:rsid w:val="003151B0"/>
    <w:rsid w:val="00342394"/>
    <w:rsid w:val="00362356"/>
    <w:rsid w:val="003776C9"/>
    <w:rsid w:val="003C2B3B"/>
    <w:rsid w:val="003D2E0C"/>
    <w:rsid w:val="003E1888"/>
    <w:rsid w:val="003E74F4"/>
    <w:rsid w:val="00412D89"/>
    <w:rsid w:val="00421D5B"/>
    <w:rsid w:val="00430DFB"/>
    <w:rsid w:val="004366B7"/>
    <w:rsid w:val="00443CC5"/>
    <w:rsid w:val="00463C70"/>
    <w:rsid w:val="004872B8"/>
    <w:rsid w:val="00495550"/>
    <w:rsid w:val="004A089E"/>
    <w:rsid w:val="004A23EF"/>
    <w:rsid w:val="004D7FDD"/>
    <w:rsid w:val="004E11E1"/>
    <w:rsid w:val="004F2FD7"/>
    <w:rsid w:val="00532A6A"/>
    <w:rsid w:val="00545100"/>
    <w:rsid w:val="00545A78"/>
    <w:rsid w:val="00551F5E"/>
    <w:rsid w:val="00573730"/>
    <w:rsid w:val="0058419C"/>
    <w:rsid w:val="005A2A2D"/>
    <w:rsid w:val="005D0D59"/>
    <w:rsid w:val="005F18A6"/>
    <w:rsid w:val="00611C47"/>
    <w:rsid w:val="006411A5"/>
    <w:rsid w:val="00645B51"/>
    <w:rsid w:val="006867EA"/>
    <w:rsid w:val="006B7AB9"/>
    <w:rsid w:val="006D0B4D"/>
    <w:rsid w:val="006D59D4"/>
    <w:rsid w:val="006F7B44"/>
    <w:rsid w:val="00711864"/>
    <w:rsid w:val="00737525"/>
    <w:rsid w:val="0074319D"/>
    <w:rsid w:val="0075380C"/>
    <w:rsid w:val="00753BC6"/>
    <w:rsid w:val="0079010E"/>
    <w:rsid w:val="007D0064"/>
    <w:rsid w:val="007D7A42"/>
    <w:rsid w:val="007E0BB8"/>
    <w:rsid w:val="008306EE"/>
    <w:rsid w:val="00846D94"/>
    <w:rsid w:val="00847CD9"/>
    <w:rsid w:val="00857936"/>
    <w:rsid w:val="008854BD"/>
    <w:rsid w:val="008C000B"/>
    <w:rsid w:val="008C3CE2"/>
    <w:rsid w:val="0092216B"/>
    <w:rsid w:val="0094538D"/>
    <w:rsid w:val="00962515"/>
    <w:rsid w:val="00980966"/>
    <w:rsid w:val="00981325"/>
    <w:rsid w:val="009870DC"/>
    <w:rsid w:val="009B014E"/>
    <w:rsid w:val="009B032D"/>
    <w:rsid w:val="009B2A7C"/>
    <w:rsid w:val="009B4E93"/>
    <w:rsid w:val="009D114D"/>
    <w:rsid w:val="009E617A"/>
    <w:rsid w:val="00A20AF7"/>
    <w:rsid w:val="00A24513"/>
    <w:rsid w:val="00A250BB"/>
    <w:rsid w:val="00A449C2"/>
    <w:rsid w:val="00A51507"/>
    <w:rsid w:val="00A771DF"/>
    <w:rsid w:val="00A80FF4"/>
    <w:rsid w:val="00A83638"/>
    <w:rsid w:val="00AA7164"/>
    <w:rsid w:val="00AB22E4"/>
    <w:rsid w:val="00AB4A80"/>
    <w:rsid w:val="00AD70C6"/>
    <w:rsid w:val="00AF46CB"/>
    <w:rsid w:val="00B2475F"/>
    <w:rsid w:val="00B9392F"/>
    <w:rsid w:val="00BA373A"/>
    <w:rsid w:val="00BB1472"/>
    <w:rsid w:val="00BB5AC7"/>
    <w:rsid w:val="00BE047F"/>
    <w:rsid w:val="00BE64A1"/>
    <w:rsid w:val="00BF60EC"/>
    <w:rsid w:val="00C150B3"/>
    <w:rsid w:val="00C172BB"/>
    <w:rsid w:val="00C31896"/>
    <w:rsid w:val="00C35AB2"/>
    <w:rsid w:val="00C40250"/>
    <w:rsid w:val="00C46897"/>
    <w:rsid w:val="00C51B83"/>
    <w:rsid w:val="00C604B6"/>
    <w:rsid w:val="00C716E4"/>
    <w:rsid w:val="00C74A62"/>
    <w:rsid w:val="00C76208"/>
    <w:rsid w:val="00C82BD6"/>
    <w:rsid w:val="00CA00D5"/>
    <w:rsid w:val="00CA3359"/>
    <w:rsid w:val="00CA4027"/>
    <w:rsid w:val="00D020CA"/>
    <w:rsid w:val="00D068E4"/>
    <w:rsid w:val="00D135BF"/>
    <w:rsid w:val="00D624CC"/>
    <w:rsid w:val="00D85B0F"/>
    <w:rsid w:val="00D9590A"/>
    <w:rsid w:val="00DB1826"/>
    <w:rsid w:val="00DC19DA"/>
    <w:rsid w:val="00DC24B0"/>
    <w:rsid w:val="00DF5F27"/>
    <w:rsid w:val="00E213DF"/>
    <w:rsid w:val="00E24487"/>
    <w:rsid w:val="00E822C1"/>
    <w:rsid w:val="00E935D1"/>
    <w:rsid w:val="00EC2A26"/>
    <w:rsid w:val="00EC6DEC"/>
    <w:rsid w:val="00EE6884"/>
    <w:rsid w:val="00F22F8F"/>
    <w:rsid w:val="00F4722B"/>
    <w:rsid w:val="00F73047"/>
    <w:rsid w:val="00FA3ABD"/>
    <w:rsid w:val="00FA6FE6"/>
    <w:rsid w:val="00FE3D54"/>
    <w:rsid w:val="00FF0831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87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D39FE5-4251-4788-B162-566243F8F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E0D4E9-9B9E-4AE0-8B41-4B349D91BB34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E791A04F-7A8A-43A7-AC11-0E5D395DB0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FHM</dc:creator>
  <cp:keywords/>
  <dc:description/>
  <cp:lastModifiedBy>Nydia Berenice Chávez Reyes</cp:lastModifiedBy>
  <cp:revision>15</cp:revision>
  <dcterms:created xsi:type="dcterms:W3CDTF">2023-06-21T19:41:00Z</dcterms:created>
  <dcterms:modified xsi:type="dcterms:W3CDTF">2024-09-10T22:52:00Z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